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61" w:rsidRPr="00E6771A" w:rsidRDefault="006B5838" w:rsidP="00496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 w:rsidRPr="00E6771A">
        <w:rPr>
          <w:rFonts w:ascii="Arial" w:hAnsi="Arial" w:cs="Arial"/>
          <w:b/>
          <w:bCs/>
          <w:sz w:val="24"/>
          <w:szCs w:val="24"/>
          <w:u w:val="single"/>
        </w:rPr>
        <w:t>AMENDMENT NO.</w:t>
      </w:r>
      <w:r w:rsidR="0026267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E6771A">
        <w:rPr>
          <w:rFonts w:ascii="Arial" w:hAnsi="Arial" w:cs="Arial"/>
          <w:b/>
          <w:bCs/>
          <w:sz w:val="24"/>
          <w:szCs w:val="24"/>
          <w:u w:val="single"/>
        </w:rPr>
        <w:t xml:space="preserve"> Dated </w:t>
      </w:r>
      <w:r w:rsidR="005F00CA">
        <w:rPr>
          <w:rFonts w:ascii="Arial" w:hAnsi="Arial" w:cs="Arial"/>
          <w:b/>
          <w:bCs/>
          <w:sz w:val="24"/>
          <w:szCs w:val="24"/>
          <w:u w:val="single"/>
        </w:rPr>
        <w:t>11.07.2019</w:t>
      </w:r>
    </w:p>
    <w:p w:rsidR="00A97861" w:rsidRPr="00E6771A" w:rsidRDefault="00A97861" w:rsidP="00496A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</w:p>
    <w:p w:rsidR="00A97861" w:rsidRPr="00E6771A" w:rsidRDefault="006B5838" w:rsidP="00496AF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6771A">
        <w:rPr>
          <w:rFonts w:ascii="Arial" w:hAnsi="Arial" w:cs="Arial"/>
          <w:b/>
          <w:bCs/>
          <w:sz w:val="24"/>
          <w:szCs w:val="24"/>
          <w:u w:val="single"/>
        </w:rPr>
        <w:t xml:space="preserve">Ref No: </w:t>
      </w:r>
      <w:r w:rsidR="00C96F51" w:rsidRPr="00C96F51">
        <w:rPr>
          <w:rFonts w:ascii="Arial" w:hAnsi="Arial" w:cs="Arial"/>
          <w:b/>
          <w:bCs/>
          <w:sz w:val="24"/>
          <w:szCs w:val="24"/>
          <w:u w:val="single"/>
        </w:rPr>
        <w:t>HLL/SD/RBD/2019-20/TENDER/05</w:t>
      </w:r>
      <w:r w:rsidR="00C96F5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="00BF7E3B" w:rsidRPr="00BF7E3B">
        <w:rPr>
          <w:rFonts w:ascii="Arial" w:hAnsi="Arial" w:cs="Arial"/>
          <w:b/>
          <w:bCs/>
          <w:sz w:val="24"/>
          <w:szCs w:val="24"/>
          <w:u w:val="single"/>
        </w:rPr>
        <w:t>Dt</w:t>
      </w:r>
      <w:proofErr w:type="gramEnd"/>
      <w:r w:rsidR="00BF7E3B" w:rsidRPr="00BF7E3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C96F51" w:rsidRPr="00C96F51">
        <w:rPr>
          <w:rFonts w:ascii="Arial" w:hAnsi="Arial" w:cs="Arial"/>
          <w:b/>
          <w:bCs/>
          <w:sz w:val="24"/>
          <w:szCs w:val="24"/>
          <w:u w:val="single"/>
        </w:rPr>
        <w:t>28.06.2019</w:t>
      </w:r>
    </w:p>
    <w:p w:rsidR="00A97861" w:rsidRPr="00E6771A" w:rsidRDefault="00A97861" w:rsidP="00496AF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97861" w:rsidRPr="00E6771A" w:rsidRDefault="006B5838" w:rsidP="00496AF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6771A">
        <w:rPr>
          <w:rFonts w:ascii="Arial" w:hAnsi="Arial" w:cs="Arial"/>
          <w:b/>
          <w:bCs/>
          <w:sz w:val="24"/>
          <w:szCs w:val="24"/>
          <w:u w:val="single"/>
        </w:rPr>
        <w:t xml:space="preserve">Title: </w:t>
      </w:r>
      <w:r w:rsidR="00506BF3" w:rsidRPr="00506BF3">
        <w:rPr>
          <w:rFonts w:ascii="Arial" w:hAnsi="Arial" w:cs="Arial"/>
          <w:b/>
          <w:bCs/>
          <w:sz w:val="24"/>
          <w:szCs w:val="24"/>
          <w:u w:val="single"/>
        </w:rPr>
        <w:t>Supply of Pharmaceutical Products for onwa</w:t>
      </w:r>
      <w:r w:rsidR="00506BF3">
        <w:rPr>
          <w:rFonts w:ascii="Arial" w:hAnsi="Arial" w:cs="Arial"/>
          <w:b/>
          <w:bCs/>
          <w:sz w:val="24"/>
          <w:szCs w:val="24"/>
          <w:u w:val="single"/>
        </w:rPr>
        <w:t>rd supplies to foreign country</w:t>
      </w:r>
    </w:p>
    <w:p w:rsidR="00A97861" w:rsidRPr="00E6771A" w:rsidRDefault="00A97861" w:rsidP="00496AF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97861" w:rsidRPr="00E6771A" w:rsidRDefault="006B5838" w:rsidP="00496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71A">
        <w:rPr>
          <w:rFonts w:ascii="Arial" w:hAnsi="Arial" w:cs="Arial"/>
          <w:sz w:val="24"/>
          <w:szCs w:val="24"/>
        </w:rPr>
        <w:t>The following amendment has been incorporated to the bid document for the above tender</w:t>
      </w:r>
      <w:r w:rsidR="00F74DC8" w:rsidRPr="00E6771A">
        <w:rPr>
          <w:rFonts w:ascii="Arial" w:hAnsi="Arial" w:cs="Arial"/>
          <w:sz w:val="24"/>
          <w:szCs w:val="24"/>
        </w:rPr>
        <w:t xml:space="preserve">; </w:t>
      </w:r>
    </w:p>
    <w:p w:rsidR="007E11EE" w:rsidRDefault="007E11EE" w:rsidP="009C0C08">
      <w:pPr>
        <w:pStyle w:val="Default"/>
        <w:ind w:left="425"/>
        <w:jc w:val="both"/>
        <w:rPr>
          <w:rFonts w:ascii="Arial" w:eastAsia="Times New Roman" w:hAnsi="Arial" w:cs="Arial"/>
        </w:rPr>
      </w:pPr>
    </w:p>
    <w:p w:rsidR="00DB7D8E" w:rsidRPr="002D56D5" w:rsidRDefault="00DB7D8E" w:rsidP="00DB7D8E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lang w:bidi="ml-IN"/>
        </w:rPr>
      </w:pPr>
      <w:r w:rsidRPr="002D56D5">
        <w:rPr>
          <w:rFonts w:ascii="Arial" w:hAnsi="Arial" w:cs="Arial"/>
          <w:sz w:val="24"/>
          <w:szCs w:val="24"/>
          <w:lang w:bidi="ml-IN"/>
        </w:rPr>
        <w:t>Last date of submission of bids</w:t>
      </w:r>
      <w:bookmarkStart w:id="0" w:name="_GoBack"/>
      <w:bookmarkEnd w:id="0"/>
    </w:p>
    <w:p w:rsidR="00DB7D8E" w:rsidRPr="002D56D5" w:rsidRDefault="00DB7D8E" w:rsidP="00DB7D8E">
      <w:pPr>
        <w:autoSpaceDE w:val="0"/>
        <w:autoSpaceDN w:val="0"/>
        <w:adjustRightInd w:val="0"/>
        <w:ind w:left="720" w:right="144" w:hanging="450"/>
        <w:jc w:val="both"/>
        <w:rPr>
          <w:rFonts w:ascii="Arial" w:hAnsi="Arial" w:cs="Arial"/>
          <w:b/>
          <w:bCs/>
          <w:sz w:val="24"/>
          <w:szCs w:val="24"/>
          <w:lang w:bidi="ml-IN"/>
        </w:rPr>
      </w:pPr>
      <w:r w:rsidRPr="002D56D5">
        <w:rPr>
          <w:rFonts w:ascii="Arial" w:hAnsi="Arial" w:cs="Arial"/>
          <w:b/>
          <w:bCs/>
          <w:sz w:val="24"/>
          <w:szCs w:val="24"/>
          <w:lang w:bidi="ml-IN"/>
        </w:rPr>
        <w:t>FOR</w:t>
      </w:r>
    </w:p>
    <w:p w:rsidR="00DB7D8E" w:rsidRPr="002D56D5" w:rsidRDefault="00DB7D8E" w:rsidP="00DB7D8E">
      <w:pPr>
        <w:autoSpaceDE w:val="0"/>
        <w:autoSpaceDN w:val="0"/>
        <w:adjustRightInd w:val="0"/>
        <w:ind w:left="720" w:hanging="450"/>
        <w:jc w:val="both"/>
        <w:rPr>
          <w:rFonts w:ascii="Arial" w:hAnsi="Arial" w:cs="Arial"/>
          <w:sz w:val="24"/>
          <w:szCs w:val="24"/>
          <w:lang w:bidi="ml-IN"/>
        </w:rPr>
      </w:pPr>
      <w:r w:rsidRPr="002D56D5">
        <w:rPr>
          <w:rFonts w:ascii="Arial" w:hAnsi="Arial" w:cs="Arial"/>
          <w:sz w:val="24"/>
          <w:szCs w:val="24"/>
          <w:lang w:bidi="ml-IN"/>
        </w:rPr>
        <w:t xml:space="preserve">Last date for </w:t>
      </w:r>
      <w:r>
        <w:rPr>
          <w:rFonts w:ascii="Arial" w:hAnsi="Arial" w:cs="Arial"/>
          <w:sz w:val="24"/>
          <w:szCs w:val="24"/>
          <w:lang w:bidi="ml-IN"/>
        </w:rPr>
        <w:t xml:space="preserve">submission </w:t>
      </w:r>
      <w:r w:rsidRPr="002D56D5">
        <w:rPr>
          <w:rFonts w:ascii="Arial" w:hAnsi="Arial" w:cs="Arial"/>
          <w:sz w:val="24"/>
          <w:szCs w:val="24"/>
          <w:lang w:bidi="ml-IN"/>
        </w:rPr>
        <w:t>of bidding Document</w:t>
      </w:r>
      <w:r w:rsidR="00751AC3">
        <w:rPr>
          <w:rFonts w:ascii="Arial" w:hAnsi="Arial" w:cs="Arial"/>
          <w:sz w:val="24"/>
          <w:szCs w:val="24"/>
          <w:lang w:bidi="ml-IN"/>
        </w:rPr>
        <w:t>: 1</w:t>
      </w:r>
      <w:r w:rsidR="00262670">
        <w:rPr>
          <w:rFonts w:ascii="Arial" w:hAnsi="Arial" w:cs="Arial"/>
          <w:sz w:val="24"/>
          <w:szCs w:val="24"/>
          <w:lang w:bidi="ml-IN"/>
        </w:rPr>
        <w:t>9</w:t>
      </w:r>
      <w:r w:rsidR="00751AC3">
        <w:rPr>
          <w:rFonts w:ascii="Arial" w:hAnsi="Arial" w:cs="Arial"/>
          <w:sz w:val="24"/>
          <w:szCs w:val="24"/>
          <w:lang w:bidi="ml-IN"/>
        </w:rPr>
        <w:t>.07.2019</w:t>
      </w:r>
      <w:r w:rsidRPr="002D56D5">
        <w:rPr>
          <w:rFonts w:ascii="Arial" w:hAnsi="Arial" w:cs="Arial"/>
          <w:sz w:val="24"/>
          <w:szCs w:val="24"/>
          <w:lang w:bidi="ml-IN"/>
        </w:rPr>
        <w:t>, 1</w:t>
      </w:r>
      <w:r>
        <w:rPr>
          <w:rFonts w:ascii="Arial" w:hAnsi="Arial" w:cs="Arial"/>
          <w:sz w:val="24"/>
          <w:szCs w:val="24"/>
          <w:lang w:val="en-IN" w:bidi="ml-IN"/>
        </w:rPr>
        <w:t>4</w:t>
      </w:r>
      <w:r w:rsidRPr="002D56D5">
        <w:rPr>
          <w:rFonts w:ascii="Arial" w:hAnsi="Arial" w:cs="Arial"/>
          <w:sz w:val="24"/>
          <w:szCs w:val="24"/>
          <w:lang w:val="en-IN" w:bidi="ml-IN"/>
        </w:rPr>
        <w:t>.30</w:t>
      </w:r>
      <w:r w:rsidRPr="002D56D5">
        <w:rPr>
          <w:rFonts w:ascii="Arial" w:hAnsi="Arial" w:cs="Arial"/>
          <w:sz w:val="24"/>
          <w:szCs w:val="24"/>
          <w:lang w:bidi="ml-IN"/>
        </w:rPr>
        <w:t xml:space="preserve"> </w:t>
      </w:r>
      <w:proofErr w:type="spellStart"/>
      <w:r w:rsidRPr="002D56D5">
        <w:rPr>
          <w:rFonts w:ascii="Arial" w:hAnsi="Arial" w:cs="Arial"/>
          <w:sz w:val="24"/>
          <w:szCs w:val="24"/>
          <w:lang w:bidi="ml-IN"/>
        </w:rPr>
        <w:t>hrs</w:t>
      </w:r>
      <w:proofErr w:type="spellEnd"/>
    </w:p>
    <w:p w:rsidR="00DB7D8E" w:rsidRPr="002D56D5" w:rsidRDefault="00DB7D8E" w:rsidP="00DB7D8E">
      <w:pPr>
        <w:autoSpaceDE w:val="0"/>
        <w:autoSpaceDN w:val="0"/>
        <w:adjustRightInd w:val="0"/>
        <w:spacing w:line="360" w:lineRule="auto"/>
        <w:ind w:left="720" w:hanging="450"/>
        <w:jc w:val="both"/>
        <w:rPr>
          <w:rFonts w:ascii="Arial" w:hAnsi="Arial" w:cs="Arial"/>
          <w:b/>
          <w:bCs/>
          <w:sz w:val="24"/>
          <w:szCs w:val="24"/>
          <w:lang w:bidi="ml-IN"/>
        </w:rPr>
      </w:pPr>
      <w:r w:rsidRPr="002D56D5">
        <w:rPr>
          <w:rFonts w:ascii="Arial" w:hAnsi="Arial" w:cs="Arial"/>
          <w:b/>
          <w:bCs/>
          <w:sz w:val="24"/>
          <w:szCs w:val="24"/>
          <w:lang w:bidi="ml-IN"/>
        </w:rPr>
        <w:t>MAY BE READ AS</w:t>
      </w:r>
    </w:p>
    <w:p w:rsidR="00DB7D8E" w:rsidRPr="002D56D5" w:rsidRDefault="00DB7D8E" w:rsidP="00DB7D8E">
      <w:pPr>
        <w:autoSpaceDE w:val="0"/>
        <w:autoSpaceDN w:val="0"/>
        <w:adjustRightInd w:val="0"/>
        <w:ind w:left="720" w:hanging="450"/>
        <w:jc w:val="both"/>
        <w:rPr>
          <w:rFonts w:ascii="Arial" w:hAnsi="Arial" w:cs="Arial"/>
          <w:sz w:val="24"/>
          <w:szCs w:val="24"/>
          <w:lang w:bidi="ml-IN"/>
        </w:rPr>
      </w:pPr>
      <w:r w:rsidRPr="002D56D5">
        <w:rPr>
          <w:rFonts w:ascii="Arial" w:hAnsi="Arial" w:cs="Arial"/>
          <w:sz w:val="24"/>
          <w:szCs w:val="24"/>
          <w:lang w:bidi="ml-IN"/>
        </w:rPr>
        <w:t xml:space="preserve">Last date for </w:t>
      </w:r>
      <w:r>
        <w:rPr>
          <w:rFonts w:ascii="Arial" w:hAnsi="Arial" w:cs="Arial"/>
          <w:sz w:val="24"/>
          <w:szCs w:val="24"/>
          <w:lang w:bidi="ml-IN"/>
        </w:rPr>
        <w:t xml:space="preserve">submission </w:t>
      </w:r>
      <w:r w:rsidRPr="002D56D5">
        <w:rPr>
          <w:rFonts w:ascii="Arial" w:hAnsi="Arial" w:cs="Arial"/>
          <w:sz w:val="24"/>
          <w:szCs w:val="24"/>
          <w:lang w:bidi="ml-IN"/>
        </w:rPr>
        <w:t>of bidding Document</w:t>
      </w:r>
      <w:r w:rsidR="00BE0DB8">
        <w:rPr>
          <w:rFonts w:ascii="Arial" w:hAnsi="Arial" w:cs="Arial"/>
          <w:sz w:val="24"/>
          <w:szCs w:val="24"/>
          <w:lang w:bidi="ml-IN"/>
        </w:rPr>
        <w:t xml:space="preserve">: </w:t>
      </w:r>
      <w:r w:rsidR="00262670">
        <w:rPr>
          <w:rFonts w:ascii="Arial" w:hAnsi="Arial" w:cs="Arial"/>
          <w:sz w:val="24"/>
          <w:szCs w:val="24"/>
          <w:lang w:bidi="ml-IN"/>
        </w:rPr>
        <w:t>26</w:t>
      </w:r>
      <w:r w:rsidR="00407F37">
        <w:rPr>
          <w:rFonts w:ascii="Arial" w:hAnsi="Arial" w:cs="Arial"/>
          <w:sz w:val="24"/>
          <w:szCs w:val="24"/>
          <w:lang w:bidi="ml-IN"/>
        </w:rPr>
        <w:t>.07</w:t>
      </w:r>
      <w:r>
        <w:rPr>
          <w:rFonts w:ascii="Arial" w:hAnsi="Arial" w:cs="Arial"/>
          <w:sz w:val="24"/>
          <w:szCs w:val="24"/>
          <w:lang w:bidi="ml-IN"/>
        </w:rPr>
        <w:t>.2019</w:t>
      </w:r>
      <w:r w:rsidRPr="002D56D5">
        <w:rPr>
          <w:rFonts w:ascii="Arial" w:hAnsi="Arial" w:cs="Arial"/>
          <w:sz w:val="24"/>
          <w:szCs w:val="24"/>
          <w:lang w:val="en-IN" w:bidi="ml-IN"/>
        </w:rPr>
        <w:t>,</w:t>
      </w:r>
      <w:r w:rsidRPr="002D56D5">
        <w:rPr>
          <w:rFonts w:ascii="Arial" w:hAnsi="Arial" w:cs="Arial"/>
          <w:sz w:val="24"/>
          <w:szCs w:val="24"/>
          <w:lang w:bidi="ml-IN"/>
        </w:rPr>
        <w:t xml:space="preserve"> 1</w:t>
      </w:r>
      <w:r>
        <w:rPr>
          <w:rFonts w:ascii="Arial" w:hAnsi="Arial" w:cs="Arial"/>
          <w:sz w:val="24"/>
          <w:szCs w:val="24"/>
          <w:lang w:bidi="ml-IN"/>
        </w:rPr>
        <w:t>4</w:t>
      </w:r>
      <w:r w:rsidRPr="002D56D5">
        <w:rPr>
          <w:rFonts w:ascii="Arial" w:hAnsi="Arial" w:cs="Arial"/>
          <w:sz w:val="24"/>
          <w:szCs w:val="24"/>
          <w:lang w:bidi="ml-IN"/>
        </w:rPr>
        <w:t xml:space="preserve">.30 </w:t>
      </w:r>
      <w:proofErr w:type="spellStart"/>
      <w:r w:rsidRPr="002D56D5">
        <w:rPr>
          <w:rFonts w:ascii="Arial" w:hAnsi="Arial" w:cs="Arial"/>
          <w:sz w:val="24"/>
          <w:szCs w:val="24"/>
          <w:lang w:bidi="ml-IN"/>
        </w:rPr>
        <w:t>hrs</w:t>
      </w:r>
      <w:proofErr w:type="spellEnd"/>
    </w:p>
    <w:p w:rsidR="00DB7D8E" w:rsidRDefault="00DB7D8E" w:rsidP="00DB7D8E">
      <w:pPr>
        <w:autoSpaceDE w:val="0"/>
        <w:autoSpaceDN w:val="0"/>
        <w:adjustRightInd w:val="0"/>
        <w:spacing w:after="0"/>
        <w:ind w:left="720" w:hanging="450"/>
        <w:jc w:val="both"/>
        <w:rPr>
          <w:rFonts w:ascii="Arial" w:hAnsi="Arial" w:cs="Arial"/>
          <w:sz w:val="24"/>
          <w:szCs w:val="24"/>
          <w:lang w:bidi="ml-IN"/>
        </w:rPr>
      </w:pPr>
    </w:p>
    <w:p w:rsidR="0010585A" w:rsidRPr="002D56D5" w:rsidRDefault="0010585A" w:rsidP="00DB7D8E">
      <w:pPr>
        <w:autoSpaceDE w:val="0"/>
        <w:autoSpaceDN w:val="0"/>
        <w:adjustRightInd w:val="0"/>
        <w:spacing w:after="0"/>
        <w:ind w:left="720" w:hanging="450"/>
        <w:jc w:val="both"/>
        <w:rPr>
          <w:rFonts w:ascii="Arial" w:hAnsi="Arial" w:cs="Arial"/>
          <w:sz w:val="24"/>
          <w:szCs w:val="24"/>
          <w:lang w:bidi="ml-IN"/>
        </w:rPr>
      </w:pPr>
    </w:p>
    <w:p w:rsidR="00DB7D8E" w:rsidRPr="00881614" w:rsidRDefault="00DB7D8E" w:rsidP="00DB7D8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ml-IN"/>
        </w:rPr>
      </w:pPr>
      <w:r w:rsidRPr="00881614">
        <w:rPr>
          <w:rFonts w:ascii="Arial" w:hAnsi="Arial" w:cs="Arial"/>
          <w:sz w:val="24"/>
          <w:szCs w:val="24"/>
          <w:lang w:bidi="ml-IN"/>
        </w:rPr>
        <w:t>Date of Bid opening</w:t>
      </w:r>
    </w:p>
    <w:p w:rsidR="00DB7D8E" w:rsidRPr="002D56D5" w:rsidRDefault="00DB7D8E" w:rsidP="00DB7D8E">
      <w:pPr>
        <w:autoSpaceDE w:val="0"/>
        <w:autoSpaceDN w:val="0"/>
        <w:adjustRightInd w:val="0"/>
        <w:ind w:left="720" w:hanging="450"/>
        <w:jc w:val="both"/>
        <w:rPr>
          <w:rFonts w:ascii="Arial" w:hAnsi="Arial" w:cs="Arial"/>
          <w:b/>
          <w:bCs/>
          <w:sz w:val="24"/>
          <w:szCs w:val="24"/>
          <w:lang w:bidi="ml-IN"/>
        </w:rPr>
      </w:pPr>
      <w:r w:rsidRPr="002D56D5">
        <w:rPr>
          <w:rFonts w:ascii="Arial" w:hAnsi="Arial" w:cs="Arial"/>
          <w:b/>
          <w:bCs/>
          <w:sz w:val="24"/>
          <w:szCs w:val="24"/>
          <w:lang w:bidi="ml-IN"/>
        </w:rPr>
        <w:t>FOR</w:t>
      </w:r>
    </w:p>
    <w:p w:rsidR="00DB7D8E" w:rsidRPr="002D56D5" w:rsidRDefault="00DB7D8E" w:rsidP="00DB7D8E">
      <w:pPr>
        <w:autoSpaceDE w:val="0"/>
        <w:autoSpaceDN w:val="0"/>
        <w:adjustRightInd w:val="0"/>
        <w:ind w:left="720" w:hanging="450"/>
        <w:jc w:val="both"/>
        <w:rPr>
          <w:rFonts w:ascii="Arial" w:hAnsi="Arial" w:cs="Arial"/>
          <w:sz w:val="24"/>
          <w:szCs w:val="24"/>
          <w:lang w:bidi="ml-IN"/>
        </w:rPr>
      </w:pPr>
      <w:r w:rsidRPr="002D56D5">
        <w:rPr>
          <w:rFonts w:ascii="Arial" w:hAnsi="Arial" w:cs="Arial"/>
          <w:sz w:val="24"/>
          <w:szCs w:val="24"/>
          <w:lang w:bidi="ml-IN"/>
        </w:rPr>
        <w:t xml:space="preserve">Time and date of opening of bids: </w:t>
      </w:r>
      <w:r w:rsidR="00D248AE">
        <w:rPr>
          <w:rFonts w:ascii="Arial" w:hAnsi="Arial" w:cs="Arial"/>
          <w:sz w:val="24"/>
          <w:szCs w:val="24"/>
          <w:lang w:bidi="ml-IN"/>
        </w:rPr>
        <w:t>1</w:t>
      </w:r>
      <w:r w:rsidR="00262670">
        <w:rPr>
          <w:rFonts w:ascii="Arial" w:hAnsi="Arial" w:cs="Arial"/>
          <w:sz w:val="24"/>
          <w:szCs w:val="24"/>
          <w:lang w:bidi="ml-IN"/>
        </w:rPr>
        <w:t>9</w:t>
      </w:r>
      <w:r w:rsidR="00D248AE">
        <w:rPr>
          <w:rFonts w:ascii="Arial" w:hAnsi="Arial" w:cs="Arial"/>
          <w:sz w:val="24"/>
          <w:szCs w:val="24"/>
          <w:lang w:bidi="ml-IN"/>
        </w:rPr>
        <w:t>.07.2019</w:t>
      </w:r>
      <w:r w:rsidRPr="002D56D5">
        <w:rPr>
          <w:rFonts w:ascii="Arial" w:hAnsi="Arial" w:cs="Arial"/>
          <w:sz w:val="24"/>
          <w:szCs w:val="24"/>
          <w:lang w:bidi="ml-IN"/>
        </w:rPr>
        <w:t>, 15.</w:t>
      </w:r>
      <w:r>
        <w:rPr>
          <w:rFonts w:ascii="Arial" w:hAnsi="Arial" w:cs="Arial"/>
          <w:sz w:val="24"/>
          <w:szCs w:val="24"/>
          <w:lang w:bidi="ml-IN"/>
        </w:rPr>
        <w:t>3</w:t>
      </w:r>
      <w:r w:rsidRPr="002D56D5">
        <w:rPr>
          <w:rFonts w:ascii="Arial" w:hAnsi="Arial" w:cs="Arial"/>
          <w:sz w:val="24"/>
          <w:szCs w:val="24"/>
          <w:lang w:bidi="ml-IN"/>
        </w:rPr>
        <w:t xml:space="preserve">0 </w:t>
      </w:r>
      <w:proofErr w:type="spellStart"/>
      <w:r w:rsidRPr="002D56D5">
        <w:rPr>
          <w:rFonts w:ascii="Arial" w:hAnsi="Arial" w:cs="Arial"/>
          <w:sz w:val="24"/>
          <w:szCs w:val="24"/>
          <w:lang w:bidi="ml-IN"/>
        </w:rPr>
        <w:t>hrs</w:t>
      </w:r>
      <w:proofErr w:type="spellEnd"/>
    </w:p>
    <w:p w:rsidR="00DB7D8E" w:rsidRPr="002D56D5" w:rsidRDefault="00DB7D8E" w:rsidP="00DB7D8E">
      <w:pPr>
        <w:autoSpaceDE w:val="0"/>
        <w:autoSpaceDN w:val="0"/>
        <w:adjustRightInd w:val="0"/>
        <w:ind w:left="720" w:hanging="450"/>
        <w:jc w:val="both"/>
        <w:rPr>
          <w:rFonts w:ascii="Arial" w:hAnsi="Arial" w:cs="Arial"/>
          <w:b/>
          <w:bCs/>
          <w:sz w:val="24"/>
          <w:szCs w:val="24"/>
          <w:lang w:bidi="ml-IN"/>
        </w:rPr>
      </w:pPr>
      <w:r w:rsidRPr="002D56D5">
        <w:rPr>
          <w:rFonts w:ascii="Arial" w:hAnsi="Arial" w:cs="Arial"/>
          <w:b/>
          <w:bCs/>
          <w:sz w:val="24"/>
          <w:szCs w:val="24"/>
          <w:lang w:bidi="ml-IN"/>
        </w:rPr>
        <w:t>MAY BE READ AS</w:t>
      </w:r>
    </w:p>
    <w:p w:rsidR="00DB7D8E" w:rsidRDefault="00DB7D8E" w:rsidP="00DB7D8E">
      <w:pPr>
        <w:spacing w:after="0"/>
        <w:ind w:firstLineChars="100" w:firstLine="240"/>
        <w:jc w:val="both"/>
        <w:rPr>
          <w:rFonts w:ascii="Arial" w:hAnsi="Arial" w:cs="Arial"/>
          <w:sz w:val="24"/>
          <w:szCs w:val="24"/>
          <w:lang w:bidi="ml-IN"/>
        </w:rPr>
      </w:pPr>
      <w:r w:rsidRPr="002D56D5">
        <w:rPr>
          <w:rFonts w:ascii="Arial" w:hAnsi="Arial" w:cs="Arial"/>
          <w:sz w:val="24"/>
          <w:szCs w:val="24"/>
          <w:lang w:bidi="ml-IN"/>
        </w:rPr>
        <w:t>Ti</w:t>
      </w:r>
      <w:r>
        <w:rPr>
          <w:rFonts w:ascii="Arial" w:hAnsi="Arial" w:cs="Arial"/>
          <w:sz w:val="24"/>
          <w:szCs w:val="24"/>
          <w:lang w:bidi="ml-IN"/>
        </w:rPr>
        <w:t xml:space="preserve">me and date of opening of bids: </w:t>
      </w:r>
      <w:r w:rsidR="00262670">
        <w:rPr>
          <w:rFonts w:ascii="Arial" w:hAnsi="Arial" w:cs="Arial"/>
          <w:sz w:val="24"/>
          <w:szCs w:val="24"/>
          <w:lang w:bidi="ml-IN"/>
        </w:rPr>
        <w:t>26</w:t>
      </w:r>
      <w:r w:rsidR="00D248AE">
        <w:rPr>
          <w:rFonts w:ascii="Arial" w:hAnsi="Arial" w:cs="Arial"/>
          <w:sz w:val="24"/>
          <w:szCs w:val="24"/>
          <w:lang w:bidi="ml-IN"/>
        </w:rPr>
        <w:t>.07.2019</w:t>
      </w:r>
      <w:r w:rsidRPr="002D56D5">
        <w:rPr>
          <w:rFonts w:ascii="Arial" w:hAnsi="Arial" w:cs="Arial"/>
          <w:sz w:val="24"/>
          <w:szCs w:val="24"/>
          <w:lang w:bidi="ml-IN"/>
        </w:rPr>
        <w:t>, 1</w:t>
      </w:r>
      <w:r w:rsidR="00D248AE">
        <w:rPr>
          <w:rFonts w:ascii="Arial" w:hAnsi="Arial" w:cs="Arial"/>
          <w:sz w:val="24"/>
          <w:szCs w:val="24"/>
          <w:lang w:bidi="ml-IN"/>
        </w:rPr>
        <w:t>5</w:t>
      </w:r>
      <w:r w:rsidRPr="002D56D5">
        <w:rPr>
          <w:rFonts w:ascii="Arial" w:hAnsi="Arial" w:cs="Arial"/>
          <w:sz w:val="24"/>
          <w:szCs w:val="24"/>
          <w:lang w:bidi="ml-IN"/>
        </w:rPr>
        <w:t>.</w:t>
      </w:r>
      <w:r>
        <w:rPr>
          <w:rFonts w:ascii="Arial" w:hAnsi="Arial" w:cs="Arial"/>
          <w:sz w:val="24"/>
          <w:szCs w:val="24"/>
          <w:lang w:bidi="ml-IN"/>
        </w:rPr>
        <w:t>3</w:t>
      </w:r>
      <w:r w:rsidRPr="002D56D5">
        <w:rPr>
          <w:rFonts w:ascii="Arial" w:hAnsi="Arial" w:cs="Arial"/>
          <w:sz w:val="24"/>
          <w:szCs w:val="24"/>
          <w:lang w:bidi="ml-IN"/>
        </w:rPr>
        <w:t xml:space="preserve">0 </w:t>
      </w:r>
      <w:proofErr w:type="spellStart"/>
      <w:r w:rsidRPr="002D56D5">
        <w:rPr>
          <w:rFonts w:ascii="Arial" w:hAnsi="Arial" w:cs="Arial"/>
          <w:sz w:val="24"/>
          <w:szCs w:val="24"/>
          <w:lang w:bidi="ml-IN"/>
        </w:rPr>
        <w:t>hrs</w:t>
      </w:r>
      <w:proofErr w:type="spellEnd"/>
    </w:p>
    <w:p w:rsidR="00EA7F7A" w:rsidRPr="00E6771A" w:rsidRDefault="00EA7F7A" w:rsidP="004D04C1">
      <w:pPr>
        <w:pStyle w:val="Default"/>
        <w:jc w:val="both"/>
        <w:rPr>
          <w:rFonts w:ascii="Arial" w:hAnsi="Arial" w:cs="Arial"/>
          <w:color w:val="auto"/>
        </w:rPr>
      </w:pPr>
    </w:p>
    <w:p w:rsidR="00A97861" w:rsidRPr="00E6771A" w:rsidRDefault="006B5838" w:rsidP="00496AF3">
      <w:pPr>
        <w:pStyle w:val="Default"/>
        <w:jc w:val="both"/>
        <w:rPr>
          <w:rFonts w:ascii="Arial" w:hAnsi="Arial" w:cs="Arial"/>
          <w:color w:val="auto"/>
        </w:rPr>
      </w:pPr>
      <w:r w:rsidRPr="00E6771A">
        <w:rPr>
          <w:rFonts w:ascii="Arial" w:hAnsi="Arial" w:cs="Arial"/>
          <w:color w:val="auto"/>
        </w:rPr>
        <w:t>All relevant clauses of the tender document are to be read in accordance with the above change</w:t>
      </w:r>
      <w:r w:rsidRPr="00E6771A">
        <w:rPr>
          <w:rFonts w:ascii="Arial" w:hAnsi="Arial" w:cs="Arial"/>
          <w:color w:val="auto"/>
          <w:lang w:val="en-IN"/>
        </w:rPr>
        <w:t xml:space="preserve"> and documents to be submitted are to be in compliance of the above. </w:t>
      </w:r>
      <w:r w:rsidRPr="00E6771A">
        <w:rPr>
          <w:rFonts w:ascii="Arial" w:hAnsi="Arial" w:cs="Arial"/>
          <w:color w:val="auto"/>
        </w:rPr>
        <w:t xml:space="preserve">All other specifications, terms and conditions of the original tender document shall remain unchanged. </w:t>
      </w:r>
    </w:p>
    <w:p w:rsidR="00A97861" w:rsidRPr="00E6771A" w:rsidRDefault="00A97861" w:rsidP="00496AF3">
      <w:pPr>
        <w:pStyle w:val="Default"/>
        <w:jc w:val="both"/>
        <w:rPr>
          <w:rFonts w:ascii="Arial" w:hAnsi="Arial" w:cs="Arial"/>
          <w:color w:val="auto"/>
        </w:rPr>
      </w:pPr>
    </w:p>
    <w:p w:rsidR="00A97861" w:rsidRDefault="00A97861" w:rsidP="00496AF3">
      <w:pPr>
        <w:pStyle w:val="Default"/>
        <w:jc w:val="both"/>
        <w:rPr>
          <w:rFonts w:ascii="Arial" w:hAnsi="Arial" w:cs="Arial"/>
          <w:color w:val="auto"/>
        </w:rPr>
      </w:pPr>
    </w:p>
    <w:p w:rsidR="00D409FC" w:rsidRPr="00E6771A" w:rsidRDefault="00D409FC" w:rsidP="00496AF3">
      <w:pPr>
        <w:pStyle w:val="Default"/>
        <w:jc w:val="both"/>
        <w:rPr>
          <w:rFonts w:ascii="Arial" w:hAnsi="Arial" w:cs="Arial"/>
          <w:color w:val="auto"/>
        </w:rPr>
      </w:pPr>
    </w:p>
    <w:p w:rsidR="00A97861" w:rsidRPr="00E6771A" w:rsidRDefault="006B5838" w:rsidP="00496A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771A">
        <w:rPr>
          <w:rFonts w:ascii="Arial" w:hAnsi="Arial" w:cs="Arial"/>
          <w:b/>
          <w:bCs/>
          <w:sz w:val="24"/>
          <w:szCs w:val="24"/>
        </w:rPr>
        <w:t>Senior Manager</w:t>
      </w:r>
    </w:p>
    <w:p w:rsidR="00A97861" w:rsidRPr="00E6771A" w:rsidRDefault="006B5838" w:rsidP="00496A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771A">
        <w:rPr>
          <w:rFonts w:ascii="Arial" w:hAnsi="Arial" w:cs="Arial"/>
          <w:b/>
          <w:bCs/>
          <w:sz w:val="24"/>
          <w:szCs w:val="24"/>
        </w:rPr>
        <w:t>Sourcing Division - RBD</w:t>
      </w:r>
    </w:p>
    <w:p w:rsidR="00A97861" w:rsidRPr="00E6771A" w:rsidRDefault="006B5838" w:rsidP="00496A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771A">
        <w:rPr>
          <w:rFonts w:ascii="Arial" w:hAnsi="Arial" w:cs="Arial"/>
          <w:b/>
          <w:bCs/>
          <w:sz w:val="24"/>
          <w:szCs w:val="24"/>
        </w:rPr>
        <w:t xml:space="preserve">HLL </w:t>
      </w:r>
      <w:proofErr w:type="spellStart"/>
      <w:r w:rsidRPr="00E6771A">
        <w:rPr>
          <w:rFonts w:ascii="Arial" w:hAnsi="Arial" w:cs="Arial"/>
          <w:b/>
          <w:bCs/>
          <w:sz w:val="24"/>
          <w:szCs w:val="24"/>
        </w:rPr>
        <w:t>Lifecare</w:t>
      </w:r>
      <w:proofErr w:type="spellEnd"/>
      <w:r w:rsidRPr="00E6771A">
        <w:rPr>
          <w:rFonts w:ascii="Arial" w:hAnsi="Arial" w:cs="Arial"/>
          <w:b/>
          <w:bCs/>
          <w:sz w:val="24"/>
          <w:szCs w:val="24"/>
        </w:rPr>
        <w:t xml:space="preserve"> Ltd.</w:t>
      </w:r>
    </w:p>
    <w:p w:rsidR="00A97861" w:rsidRPr="00E6771A" w:rsidRDefault="006B5838" w:rsidP="00496A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771A">
        <w:rPr>
          <w:rFonts w:ascii="Arial" w:hAnsi="Arial" w:cs="Arial"/>
          <w:b/>
          <w:bCs/>
          <w:sz w:val="24"/>
          <w:szCs w:val="24"/>
        </w:rPr>
        <w:t xml:space="preserve">HLL </w:t>
      </w:r>
      <w:proofErr w:type="spellStart"/>
      <w:r w:rsidRPr="00E6771A">
        <w:rPr>
          <w:rFonts w:ascii="Arial" w:hAnsi="Arial" w:cs="Arial"/>
          <w:b/>
          <w:bCs/>
          <w:sz w:val="24"/>
          <w:szCs w:val="24"/>
        </w:rPr>
        <w:t>Bhavan</w:t>
      </w:r>
      <w:proofErr w:type="spellEnd"/>
      <w:r w:rsidRPr="00E6771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6771A">
        <w:rPr>
          <w:rFonts w:ascii="Arial" w:hAnsi="Arial" w:cs="Arial"/>
          <w:b/>
          <w:bCs/>
          <w:sz w:val="24"/>
          <w:szCs w:val="24"/>
        </w:rPr>
        <w:t>Poojappura</w:t>
      </w:r>
      <w:proofErr w:type="spellEnd"/>
      <w:r w:rsidRPr="00E6771A">
        <w:rPr>
          <w:rFonts w:ascii="Arial" w:hAnsi="Arial" w:cs="Arial"/>
          <w:b/>
          <w:bCs/>
          <w:sz w:val="24"/>
          <w:szCs w:val="24"/>
        </w:rPr>
        <w:t>,</w:t>
      </w:r>
    </w:p>
    <w:p w:rsidR="00A97861" w:rsidRPr="00E6771A" w:rsidRDefault="006B5838" w:rsidP="00496A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6771A">
        <w:rPr>
          <w:rFonts w:ascii="Arial" w:hAnsi="Arial" w:cs="Arial"/>
          <w:b/>
          <w:bCs/>
          <w:sz w:val="24"/>
          <w:szCs w:val="24"/>
        </w:rPr>
        <w:t>Thiruvananthapuram.</w:t>
      </w:r>
    </w:p>
    <w:p w:rsidR="00A97861" w:rsidRPr="00E6771A" w:rsidRDefault="006B5838" w:rsidP="00496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771A">
        <w:rPr>
          <w:rFonts w:ascii="Arial" w:hAnsi="Arial" w:cs="Arial"/>
          <w:b/>
          <w:bCs/>
          <w:sz w:val="24"/>
          <w:szCs w:val="24"/>
        </w:rPr>
        <w:t>Ph.no: 0471 2353932.</w:t>
      </w:r>
    </w:p>
    <w:sectPr w:rsidR="00A97861" w:rsidRPr="00E6771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48" w:rsidRDefault="00683548">
      <w:pPr>
        <w:spacing w:after="0" w:line="240" w:lineRule="auto"/>
      </w:pPr>
      <w:r>
        <w:separator/>
      </w:r>
    </w:p>
  </w:endnote>
  <w:endnote w:type="continuationSeparator" w:id="0">
    <w:p w:rsidR="00683548" w:rsidRDefault="0068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PMingLiU-ExtB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997346428"/>
    </w:sdtPr>
    <w:sdtEndPr/>
    <w:sdtContent>
      <w:sdt>
        <w:sdtPr>
          <w:rPr>
            <w:rFonts w:ascii="Arial" w:hAnsi="Arial" w:cs="Arial"/>
            <w:sz w:val="20"/>
          </w:rPr>
          <w:id w:val="860082579"/>
        </w:sdtPr>
        <w:sdtEndPr/>
        <w:sdtContent>
          <w:p w:rsidR="00A97861" w:rsidRDefault="00912AD9">
            <w:pPr>
              <w:pStyle w:val="Foo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Amendment No.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2  </w:t>
            </w:r>
            <w:r w:rsidR="00EC71DB">
              <w:rPr>
                <w:rFonts w:ascii="Arial" w:hAnsi="Arial" w:cs="Arial"/>
                <w:sz w:val="20"/>
              </w:rPr>
              <w:t>D</w:t>
            </w:r>
            <w:r w:rsidR="006B5838">
              <w:rPr>
                <w:rFonts w:ascii="Arial" w:hAnsi="Arial" w:cs="Arial"/>
                <w:sz w:val="20"/>
              </w:rPr>
              <w:t>ated</w:t>
            </w:r>
            <w:proofErr w:type="gramEnd"/>
            <w:r w:rsidR="006B583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18</w:t>
            </w:r>
            <w:r w:rsidR="00D409FC">
              <w:rPr>
                <w:rFonts w:ascii="Arial" w:hAnsi="Arial" w:cs="Arial"/>
                <w:sz w:val="20"/>
              </w:rPr>
              <w:t>.07.2019</w:t>
            </w:r>
            <w:r w:rsidR="00D409FC">
              <w:rPr>
                <w:rFonts w:ascii="Arial" w:hAnsi="Arial" w:cs="Arial"/>
                <w:sz w:val="20"/>
              </w:rPr>
              <w:tab/>
            </w:r>
            <w:r w:rsidR="006B5838">
              <w:rPr>
                <w:rFonts w:ascii="Arial" w:hAnsi="Arial" w:cs="Arial"/>
                <w:sz w:val="20"/>
              </w:rPr>
              <w:tab/>
              <w:t xml:space="preserve">Page </w:t>
            </w:r>
            <w:r w:rsidR="006B583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B5838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6B5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30B6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6B5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B5838">
              <w:rPr>
                <w:rFonts w:ascii="Arial" w:hAnsi="Arial" w:cs="Arial"/>
                <w:sz w:val="20"/>
              </w:rPr>
              <w:t xml:space="preserve"> of </w:t>
            </w:r>
            <w:r w:rsidR="006B583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6B5838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6B5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30B6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6B5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A97861" w:rsidRDefault="00A97861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48" w:rsidRDefault="00683548">
      <w:pPr>
        <w:spacing w:after="0" w:line="240" w:lineRule="auto"/>
      </w:pPr>
      <w:r>
        <w:separator/>
      </w:r>
    </w:p>
  </w:footnote>
  <w:footnote w:type="continuationSeparator" w:id="0">
    <w:p w:rsidR="00683548" w:rsidRDefault="0068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854"/>
    <w:multiLevelType w:val="hybridMultilevel"/>
    <w:tmpl w:val="5B5AF5B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721F"/>
    <w:multiLevelType w:val="singleLevel"/>
    <w:tmpl w:val="963CFA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C3F0DAB"/>
    <w:multiLevelType w:val="multilevel"/>
    <w:tmpl w:val="0C3F0DA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" w:eastAsia="Calibri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9972045"/>
    <w:multiLevelType w:val="hybridMultilevel"/>
    <w:tmpl w:val="A0D0BAF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20E39"/>
    <w:multiLevelType w:val="hybridMultilevel"/>
    <w:tmpl w:val="EBD2927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E6941"/>
    <w:multiLevelType w:val="multilevel"/>
    <w:tmpl w:val="41FE69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E7B26"/>
    <w:multiLevelType w:val="hybridMultilevel"/>
    <w:tmpl w:val="B5007704"/>
    <w:lvl w:ilvl="0" w:tplc="4DE6F01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3E2048A"/>
    <w:multiLevelType w:val="hybridMultilevel"/>
    <w:tmpl w:val="5638292E"/>
    <w:lvl w:ilvl="0" w:tplc="2A822B4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5424505"/>
    <w:multiLevelType w:val="multilevel"/>
    <w:tmpl w:val="45424505"/>
    <w:lvl w:ilvl="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66C5451"/>
    <w:multiLevelType w:val="hybridMultilevel"/>
    <w:tmpl w:val="CA7ED220"/>
    <w:lvl w:ilvl="0" w:tplc="11D8D7F8">
      <w:start w:val="1"/>
      <w:numFmt w:val="upperLetter"/>
      <w:lvlText w:val="%1&gt;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BC20D26"/>
    <w:multiLevelType w:val="singleLevel"/>
    <w:tmpl w:val="6C160CA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1">
    <w:nsid w:val="50386A4E"/>
    <w:multiLevelType w:val="singleLevel"/>
    <w:tmpl w:val="6C160CA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2">
    <w:nsid w:val="53D144BA"/>
    <w:multiLevelType w:val="multilevel"/>
    <w:tmpl w:val="53D144BA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0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3">
    <w:nsid w:val="5A5F3315"/>
    <w:multiLevelType w:val="multilevel"/>
    <w:tmpl w:val="5A5F3315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2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0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C"/>
    <w:rsid w:val="00026BD8"/>
    <w:rsid w:val="00057DCA"/>
    <w:rsid w:val="00065A28"/>
    <w:rsid w:val="000926C1"/>
    <w:rsid w:val="000A491E"/>
    <w:rsid w:val="000B0541"/>
    <w:rsid w:val="000B1DD3"/>
    <w:rsid w:val="000E2736"/>
    <w:rsid w:val="000E6014"/>
    <w:rsid w:val="0010585A"/>
    <w:rsid w:val="001148E5"/>
    <w:rsid w:val="00116697"/>
    <w:rsid w:val="0014509C"/>
    <w:rsid w:val="00161A4B"/>
    <w:rsid w:val="00162782"/>
    <w:rsid w:val="00185860"/>
    <w:rsid w:val="00190D0A"/>
    <w:rsid w:val="001D3528"/>
    <w:rsid w:val="001F4F9B"/>
    <w:rsid w:val="001F6682"/>
    <w:rsid w:val="00204EE3"/>
    <w:rsid w:val="00205998"/>
    <w:rsid w:val="002503DD"/>
    <w:rsid w:val="00252A47"/>
    <w:rsid w:val="00253147"/>
    <w:rsid w:val="002621E9"/>
    <w:rsid w:val="00262670"/>
    <w:rsid w:val="0027490B"/>
    <w:rsid w:val="002827FA"/>
    <w:rsid w:val="00293BFF"/>
    <w:rsid w:val="002A3760"/>
    <w:rsid w:val="002A52D2"/>
    <w:rsid w:val="002A5B90"/>
    <w:rsid w:val="002B56F7"/>
    <w:rsid w:val="002B7868"/>
    <w:rsid w:val="002C2F23"/>
    <w:rsid w:val="002F60E1"/>
    <w:rsid w:val="00303E53"/>
    <w:rsid w:val="00307825"/>
    <w:rsid w:val="00310109"/>
    <w:rsid w:val="003228D0"/>
    <w:rsid w:val="0032479A"/>
    <w:rsid w:val="00345FC9"/>
    <w:rsid w:val="00353475"/>
    <w:rsid w:val="00357C66"/>
    <w:rsid w:val="00362A8B"/>
    <w:rsid w:val="0037533B"/>
    <w:rsid w:val="00385823"/>
    <w:rsid w:val="003C1CEA"/>
    <w:rsid w:val="003C2351"/>
    <w:rsid w:val="003D662C"/>
    <w:rsid w:val="003E710B"/>
    <w:rsid w:val="00407F37"/>
    <w:rsid w:val="00431BB6"/>
    <w:rsid w:val="00466ADD"/>
    <w:rsid w:val="00487188"/>
    <w:rsid w:val="004968AC"/>
    <w:rsid w:val="00496AF3"/>
    <w:rsid w:val="004C2068"/>
    <w:rsid w:val="004D04C1"/>
    <w:rsid w:val="004E3E9F"/>
    <w:rsid w:val="004E5673"/>
    <w:rsid w:val="00506BF3"/>
    <w:rsid w:val="00521CB8"/>
    <w:rsid w:val="005361A3"/>
    <w:rsid w:val="0054592F"/>
    <w:rsid w:val="005506F5"/>
    <w:rsid w:val="005520F0"/>
    <w:rsid w:val="0057116E"/>
    <w:rsid w:val="005765C5"/>
    <w:rsid w:val="0059742E"/>
    <w:rsid w:val="005D2513"/>
    <w:rsid w:val="005D715C"/>
    <w:rsid w:val="005E1BA0"/>
    <w:rsid w:val="005F00CA"/>
    <w:rsid w:val="00600D96"/>
    <w:rsid w:val="006010FA"/>
    <w:rsid w:val="00601729"/>
    <w:rsid w:val="00612D9C"/>
    <w:rsid w:val="00667065"/>
    <w:rsid w:val="0067005E"/>
    <w:rsid w:val="00683548"/>
    <w:rsid w:val="006A7CA6"/>
    <w:rsid w:val="006B5838"/>
    <w:rsid w:val="006C316B"/>
    <w:rsid w:val="006D59D9"/>
    <w:rsid w:val="006D5FBE"/>
    <w:rsid w:val="006F4492"/>
    <w:rsid w:val="006F60D8"/>
    <w:rsid w:val="007203CE"/>
    <w:rsid w:val="00727A93"/>
    <w:rsid w:val="00751AC3"/>
    <w:rsid w:val="007966E5"/>
    <w:rsid w:val="007C7B30"/>
    <w:rsid w:val="007D6E47"/>
    <w:rsid w:val="007E11EE"/>
    <w:rsid w:val="007E5F51"/>
    <w:rsid w:val="00801B6A"/>
    <w:rsid w:val="00816213"/>
    <w:rsid w:val="00830B66"/>
    <w:rsid w:val="008802A5"/>
    <w:rsid w:val="00885419"/>
    <w:rsid w:val="00887F8E"/>
    <w:rsid w:val="00892CBC"/>
    <w:rsid w:val="008A3212"/>
    <w:rsid w:val="008A657F"/>
    <w:rsid w:val="008B10BC"/>
    <w:rsid w:val="008C5D7D"/>
    <w:rsid w:val="008D2B81"/>
    <w:rsid w:val="008D467E"/>
    <w:rsid w:val="008E47D3"/>
    <w:rsid w:val="008E5302"/>
    <w:rsid w:val="008F0D23"/>
    <w:rsid w:val="00900DD4"/>
    <w:rsid w:val="00912AD9"/>
    <w:rsid w:val="00955A2A"/>
    <w:rsid w:val="009564AC"/>
    <w:rsid w:val="00964C89"/>
    <w:rsid w:val="00965690"/>
    <w:rsid w:val="009719EF"/>
    <w:rsid w:val="009959A6"/>
    <w:rsid w:val="009A2D06"/>
    <w:rsid w:val="009A6F84"/>
    <w:rsid w:val="009C0C08"/>
    <w:rsid w:val="009D323B"/>
    <w:rsid w:val="009D42D1"/>
    <w:rsid w:val="00A10FCA"/>
    <w:rsid w:val="00A111F0"/>
    <w:rsid w:val="00A1172D"/>
    <w:rsid w:val="00A220BB"/>
    <w:rsid w:val="00A241A6"/>
    <w:rsid w:val="00A311D7"/>
    <w:rsid w:val="00A33B31"/>
    <w:rsid w:val="00A3458C"/>
    <w:rsid w:val="00A3653D"/>
    <w:rsid w:val="00A36801"/>
    <w:rsid w:val="00A4012C"/>
    <w:rsid w:val="00A413B6"/>
    <w:rsid w:val="00A444DC"/>
    <w:rsid w:val="00A462CE"/>
    <w:rsid w:val="00A55D8C"/>
    <w:rsid w:val="00A64E5F"/>
    <w:rsid w:val="00A661F2"/>
    <w:rsid w:val="00A8324F"/>
    <w:rsid w:val="00A969E6"/>
    <w:rsid w:val="00A97861"/>
    <w:rsid w:val="00AA3254"/>
    <w:rsid w:val="00AB58CE"/>
    <w:rsid w:val="00AB5E58"/>
    <w:rsid w:val="00AC5A04"/>
    <w:rsid w:val="00B01276"/>
    <w:rsid w:val="00B2359E"/>
    <w:rsid w:val="00B3124C"/>
    <w:rsid w:val="00B40004"/>
    <w:rsid w:val="00B450D7"/>
    <w:rsid w:val="00B55F48"/>
    <w:rsid w:val="00B7524B"/>
    <w:rsid w:val="00BB0D06"/>
    <w:rsid w:val="00BD7C94"/>
    <w:rsid w:val="00BE0DB8"/>
    <w:rsid w:val="00BF2C7C"/>
    <w:rsid w:val="00BF7E3B"/>
    <w:rsid w:val="00C04A5A"/>
    <w:rsid w:val="00C629B5"/>
    <w:rsid w:val="00C732E2"/>
    <w:rsid w:val="00C96F51"/>
    <w:rsid w:val="00CA4D58"/>
    <w:rsid w:val="00CA62F0"/>
    <w:rsid w:val="00CB1D37"/>
    <w:rsid w:val="00CE65F2"/>
    <w:rsid w:val="00CF058F"/>
    <w:rsid w:val="00D248AE"/>
    <w:rsid w:val="00D409FC"/>
    <w:rsid w:val="00D44BCB"/>
    <w:rsid w:val="00D460B8"/>
    <w:rsid w:val="00D575F7"/>
    <w:rsid w:val="00D62129"/>
    <w:rsid w:val="00D67479"/>
    <w:rsid w:val="00D76FA3"/>
    <w:rsid w:val="00D81EE7"/>
    <w:rsid w:val="00DB5AFE"/>
    <w:rsid w:val="00DB7D57"/>
    <w:rsid w:val="00DB7D8E"/>
    <w:rsid w:val="00DC1205"/>
    <w:rsid w:val="00DC7B4C"/>
    <w:rsid w:val="00DD0EBF"/>
    <w:rsid w:val="00DE6190"/>
    <w:rsid w:val="00DF6479"/>
    <w:rsid w:val="00E25375"/>
    <w:rsid w:val="00E52225"/>
    <w:rsid w:val="00E66D40"/>
    <w:rsid w:val="00E6771A"/>
    <w:rsid w:val="00EA7F7A"/>
    <w:rsid w:val="00EC08DF"/>
    <w:rsid w:val="00EC2EBC"/>
    <w:rsid w:val="00EC71DB"/>
    <w:rsid w:val="00ED2D25"/>
    <w:rsid w:val="00ED3A20"/>
    <w:rsid w:val="00EE08FE"/>
    <w:rsid w:val="00F001C9"/>
    <w:rsid w:val="00F04303"/>
    <w:rsid w:val="00F36B70"/>
    <w:rsid w:val="00F40F5D"/>
    <w:rsid w:val="00F47217"/>
    <w:rsid w:val="00F63F16"/>
    <w:rsid w:val="00F707EE"/>
    <w:rsid w:val="00F74DC8"/>
    <w:rsid w:val="00FC0899"/>
    <w:rsid w:val="00FC3BFB"/>
    <w:rsid w:val="00FC4B70"/>
    <w:rsid w:val="00FC606B"/>
    <w:rsid w:val="00FE2CE6"/>
    <w:rsid w:val="02BC109F"/>
    <w:rsid w:val="059F5D65"/>
    <w:rsid w:val="062F0BA5"/>
    <w:rsid w:val="09D92C19"/>
    <w:rsid w:val="0AF26BA3"/>
    <w:rsid w:val="0B403876"/>
    <w:rsid w:val="0EA841D9"/>
    <w:rsid w:val="0EDD6AF3"/>
    <w:rsid w:val="0EEF6A10"/>
    <w:rsid w:val="135271F0"/>
    <w:rsid w:val="13AD5C20"/>
    <w:rsid w:val="14997F70"/>
    <w:rsid w:val="1530330F"/>
    <w:rsid w:val="15DE7613"/>
    <w:rsid w:val="15E778D9"/>
    <w:rsid w:val="182F4960"/>
    <w:rsid w:val="18AE402C"/>
    <w:rsid w:val="18C05A1E"/>
    <w:rsid w:val="1D4E1CAB"/>
    <w:rsid w:val="1FDB07B5"/>
    <w:rsid w:val="21A42100"/>
    <w:rsid w:val="25BC0901"/>
    <w:rsid w:val="267565C7"/>
    <w:rsid w:val="26B62DB4"/>
    <w:rsid w:val="280E18BF"/>
    <w:rsid w:val="28642E1F"/>
    <w:rsid w:val="28E6535D"/>
    <w:rsid w:val="295919AF"/>
    <w:rsid w:val="2A296107"/>
    <w:rsid w:val="2AC252EB"/>
    <w:rsid w:val="2B2E2AC4"/>
    <w:rsid w:val="2DCF4686"/>
    <w:rsid w:val="2E6139E7"/>
    <w:rsid w:val="2F3E18DA"/>
    <w:rsid w:val="3021399F"/>
    <w:rsid w:val="30DC5584"/>
    <w:rsid w:val="317C351B"/>
    <w:rsid w:val="36245F54"/>
    <w:rsid w:val="3A463455"/>
    <w:rsid w:val="3BA45731"/>
    <w:rsid w:val="3C7B4DDA"/>
    <w:rsid w:val="3D4F653B"/>
    <w:rsid w:val="3E467762"/>
    <w:rsid w:val="3EB72C6D"/>
    <w:rsid w:val="3F61590D"/>
    <w:rsid w:val="412848B7"/>
    <w:rsid w:val="43282BB2"/>
    <w:rsid w:val="4430094E"/>
    <w:rsid w:val="44DD0B52"/>
    <w:rsid w:val="464726C8"/>
    <w:rsid w:val="46555F59"/>
    <w:rsid w:val="467565BF"/>
    <w:rsid w:val="46B965AA"/>
    <w:rsid w:val="49F06F04"/>
    <w:rsid w:val="4B050D78"/>
    <w:rsid w:val="4B0B65FB"/>
    <w:rsid w:val="4CF43737"/>
    <w:rsid w:val="4E2C39CE"/>
    <w:rsid w:val="4F1633F5"/>
    <w:rsid w:val="4F1F103F"/>
    <w:rsid w:val="50963B8F"/>
    <w:rsid w:val="51246E6B"/>
    <w:rsid w:val="545C7D02"/>
    <w:rsid w:val="58362D63"/>
    <w:rsid w:val="5C7807AC"/>
    <w:rsid w:val="5D8A1F7C"/>
    <w:rsid w:val="5DF71691"/>
    <w:rsid w:val="5FA86A62"/>
    <w:rsid w:val="60CC7286"/>
    <w:rsid w:val="6307529A"/>
    <w:rsid w:val="64F30E54"/>
    <w:rsid w:val="66CC1E68"/>
    <w:rsid w:val="671470B0"/>
    <w:rsid w:val="67FD140A"/>
    <w:rsid w:val="684A142C"/>
    <w:rsid w:val="6B880E74"/>
    <w:rsid w:val="6BD45801"/>
    <w:rsid w:val="6F166CD2"/>
    <w:rsid w:val="73C93532"/>
    <w:rsid w:val="74E4130A"/>
    <w:rsid w:val="76BE3335"/>
    <w:rsid w:val="77C40838"/>
    <w:rsid w:val="7A053848"/>
    <w:rsid w:val="7BD3199A"/>
    <w:rsid w:val="7CF11025"/>
    <w:rsid w:val="7D97153A"/>
    <w:rsid w:val="7DF304CB"/>
    <w:rsid w:val="7E435341"/>
    <w:rsid w:val="7F0A3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FCF82-79EA-49CD-88C4-5726BC0C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54"/>
    <w:pPr>
      <w:spacing w:after="200" w:line="276" w:lineRule="auto"/>
    </w:pPr>
    <w:rPr>
      <w:rFonts w:asciiTheme="minorHAnsi" w:eastAsiaTheme="minorHAnsi" w:hAnsiTheme="minorHAnsi" w:cstheme="minorBidi"/>
      <w:sz w:val="22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uiPriority w:val="99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Mangal"/>
      <w:sz w:val="16"/>
      <w:szCs w:val="14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val="en-US" w:eastAsia="en-US" w:bidi="hi-IN"/>
    </w:rPr>
  </w:style>
  <w:style w:type="paragraph" w:customStyle="1" w:styleId="ListParagraph1">
    <w:name w:val="List Paragraph1"/>
    <w:basedOn w:val="Normal"/>
    <w:uiPriority w:val="34"/>
    <w:qFormat/>
    <w:pPr>
      <w:spacing w:after="0" w:line="240" w:lineRule="auto"/>
      <w:ind w:left="720"/>
      <w:contextualSpacing/>
      <w:jc w:val="center"/>
    </w:pPr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5D715C"/>
    <w:pPr>
      <w:ind w:left="720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ASWIN</dc:creator>
  <cp:lastModifiedBy>HP</cp:lastModifiedBy>
  <cp:revision>5</cp:revision>
  <cp:lastPrinted>2019-07-18T12:23:00Z</cp:lastPrinted>
  <dcterms:created xsi:type="dcterms:W3CDTF">2019-07-18T12:22:00Z</dcterms:created>
  <dcterms:modified xsi:type="dcterms:W3CDTF">2019-07-18T12:29:00Z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